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Look w:val="04A0" w:firstRow="1" w:lastRow="0" w:firstColumn="1" w:lastColumn="0" w:noHBand="0" w:noVBand="1"/>
      </w:tblPr>
      <w:tblGrid>
        <w:gridCol w:w="271"/>
        <w:gridCol w:w="328"/>
        <w:gridCol w:w="2740"/>
        <w:gridCol w:w="999"/>
        <w:gridCol w:w="997"/>
        <w:gridCol w:w="1094"/>
        <w:gridCol w:w="999"/>
        <w:gridCol w:w="134"/>
        <w:gridCol w:w="1024"/>
        <w:gridCol w:w="1098"/>
        <w:gridCol w:w="1118"/>
      </w:tblGrid>
      <w:tr w:rsidR="00002818" w:rsidRPr="00002818" w14:paraId="7A079F3B" w14:textId="77777777" w:rsidTr="00002818">
        <w:trPr>
          <w:trHeight w:val="312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AD9" w14:textId="77777777" w:rsidR="00002818" w:rsidRDefault="00002818" w:rsidP="00050F8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71924"/>
                <w:sz w:val="24"/>
                <w:szCs w:val="24"/>
              </w:rPr>
            </w:pPr>
          </w:p>
          <w:p w14:paraId="29C6C2C5" w14:textId="1B56B898" w:rsidR="00002818" w:rsidRPr="00002818" w:rsidRDefault="00002818" w:rsidP="00050F8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71924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71924"/>
                <w:sz w:val="24"/>
                <w:szCs w:val="24"/>
              </w:rPr>
              <w:t xml:space="preserve"> </w:t>
            </w:r>
            <w:r w:rsidRPr="00002818">
              <w:rPr>
                <w:rFonts w:ascii="Georgia" w:eastAsia="Times New Roman" w:hAnsi="Georgia" w:cs="Arial"/>
                <w:b/>
                <w:bCs/>
                <w:color w:val="071924"/>
                <w:sz w:val="20"/>
                <w:szCs w:val="20"/>
              </w:rPr>
              <w:t>(</w:t>
            </w:r>
            <w:r w:rsidR="000B7FFB">
              <w:rPr>
                <w:rFonts w:ascii="Georgia" w:eastAsia="Times New Roman" w:hAnsi="Georgia" w:cs="Arial"/>
                <w:b/>
                <w:bCs/>
                <w:color w:val="071924"/>
                <w:sz w:val="20"/>
                <w:szCs w:val="20"/>
              </w:rPr>
              <w:t xml:space="preserve">Book </w:t>
            </w:r>
            <w:r w:rsidRPr="00002818">
              <w:rPr>
                <w:rFonts w:ascii="Georgia" w:eastAsia="Times New Roman" w:hAnsi="Georgia" w:cs="Arial"/>
                <w:b/>
                <w:bCs/>
                <w:color w:val="071924"/>
                <w:sz w:val="20"/>
                <w:szCs w:val="20"/>
              </w:rPr>
              <w:t>Figure 2.1)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8F6" w14:textId="77777777" w:rsidR="00002818" w:rsidRPr="00002818" w:rsidRDefault="00002818" w:rsidP="00050F8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71924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474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CE0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2D6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5DD5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6FCC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086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3FD362C1" w14:textId="77777777" w:rsidTr="00002818">
        <w:trPr>
          <w:trHeight w:val="624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060" w14:textId="7DAE647D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  <w:t xml:space="preserve">                          </w:t>
            </w:r>
            <w:r w:rsidR="000B7FFB"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  <w:t xml:space="preserve">     </w:t>
            </w: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  <w:t xml:space="preserve">10 Year Life Vision </w:t>
            </w:r>
          </w:p>
        </w:tc>
      </w:tr>
      <w:tr w:rsidR="00002818" w:rsidRPr="00002818" w14:paraId="67A99359" w14:textId="77777777" w:rsidTr="00002818">
        <w:trPr>
          <w:trHeight w:val="6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629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0C8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1A0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276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2D2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1FC4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C38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D0AA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7F2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5F9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19EC3E74" w14:textId="77777777" w:rsidTr="000B7FFB">
        <w:trPr>
          <w:trHeight w:val="432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869AC4" w14:textId="52D1AFD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</w:pPr>
            <w:r w:rsidRPr="00002818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 xml:space="preserve">         </w:t>
            </w:r>
            <w:r w:rsidRPr="00002818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>2021 Mantra:   "</w:t>
            </w:r>
            <w:r w:rsidR="000B7FFB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>__________________________</w:t>
            </w:r>
            <w:r w:rsidRPr="00002818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>"</w:t>
            </w:r>
          </w:p>
        </w:tc>
      </w:tr>
      <w:tr w:rsidR="00002818" w:rsidRPr="00002818" w14:paraId="6064910C" w14:textId="77777777" w:rsidTr="00002818">
        <w:trPr>
          <w:trHeight w:val="2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55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8E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A31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4BA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191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407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DE8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D33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CEAE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C90C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5E0644F2" w14:textId="77777777" w:rsidTr="00002818">
        <w:trPr>
          <w:trHeight w:val="32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6257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A1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68D20" w14:textId="6769F60B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B7FFB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Values:</w:t>
            </w: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0F8F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CDF20" w14:textId="511AB05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#1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8809B" w14:textId="549FF7F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 xml:space="preserve"> #2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A73B5" w14:textId="07F1B78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#3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59F7A" w14:textId="3014BE9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#4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3D20E" w14:textId="7A2F286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 xml:space="preserve">#5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88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74467132" w14:textId="77777777" w:rsidTr="00002818">
        <w:trPr>
          <w:trHeight w:val="32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9B2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5D1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AC292D1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Family Member #1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</w:tcPr>
          <w:p w14:paraId="758751EF" w14:textId="45FD673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</w:tcPr>
          <w:p w14:paraId="635F413F" w14:textId="50CF9113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</w:tcPr>
          <w:p w14:paraId="5856FECD" w14:textId="4081DB8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</w:tcPr>
          <w:p w14:paraId="1C79F46A" w14:textId="65DBE8E1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</w:tcPr>
          <w:p w14:paraId="0DA2363E" w14:textId="590D1498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90B0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0871740B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9362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92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7561B8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Family Member #2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2BDE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AC8D5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6A8C1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4DAC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F96532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0C2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C2EC1DD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7B01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80E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7B7B7" w:fill="B7B7B7"/>
            <w:noWrap/>
            <w:vAlign w:val="bottom"/>
            <w:hideMark/>
          </w:tcPr>
          <w:p w14:paraId="7C31BF7C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Side Hustle/Business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B8BE046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027AA61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CC039F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57D3DDC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0BAD52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DD6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53636F69" w14:textId="77777777" w:rsidTr="00002818">
        <w:trPr>
          <w:trHeight w:val="10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339E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9D0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DC3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FB89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569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14B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D0D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350B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F1C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664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46DD81E3" w14:textId="77777777" w:rsidTr="00002818">
        <w:trPr>
          <w:trHeight w:val="8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B1E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DE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047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998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FBC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5A8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E3C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858C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05DB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CAA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679A5088" w14:textId="77777777" w:rsidTr="000B7FFB">
        <w:trPr>
          <w:trHeight w:val="48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9EC" w14:textId="77777777" w:rsidR="00002818" w:rsidRPr="00002818" w:rsidRDefault="00002818" w:rsidP="0005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F0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C7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Financial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51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Type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6DC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Current State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200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5 Year State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EE7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10 Year State</w:t>
            </w:r>
          </w:p>
        </w:tc>
      </w:tr>
      <w:tr w:rsidR="00002818" w:rsidRPr="00002818" w14:paraId="6BB16647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F96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2D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0A94C150" w14:textId="2D010E68" w:rsidR="00002818" w:rsidRPr="00002818" w:rsidRDefault="000B7FFB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>
              <w:rPr>
                <w:rFonts w:ascii="Calibri" w:eastAsia="Times New Roman" w:hAnsi="Calibri" w:cs="Calibri"/>
                <w:color w:val="071924"/>
              </w:rPr>
              <w:t>Net Worth</w:t>
            </w: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07C8DE2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40001C18" w14:textId="3C6F2654" w:rsidR="00002818" w:rsidRPr="00002818" w:rsidRDefault="000B7FFB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>
              <w:rPr>
                <w:rFonts w:ascii="Calibri" w:eastAsia="Times New Roman" w:hAnsi="Calibri" w:cs="Calibri"/>
                <w:color w:val="071924"/>
              </w:rPr>
              <w:t>-$15,000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F42A3F3" w14:textId="17FA5E85" w:rsidR="00002818" w:rsidRPr="00002818" w:rsidRDefault="000B7FFB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>
              <w:rPr>
                <w:rFonts w:ascii="Calibri" w:eastAsia="Times New Roman" w:hAnsi="Calibri" w:cs="Calibri"/>
                <w:color w:val="071924"/>
              </w:rPr>
              <w:t>$200,000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1A989C50" w14:textId="344D5CB3" w:rsidR="000B7FFB" w:rsidRPr="00002818" w:rsidRDefault="000B7FFB" w:rsidP="000B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>
              <w:rPr>
                <w:rFonts w:ascii="Calibri" w:eastAsia="Times New Roman" w:hAnsi="Calibri" w:cs="Calibri"/>
                <w:color w:val="071924"/>
              </w:rPr>
              <w:t>$600,000</w:t>
            </w:r>
          </w:p>
        </w:tc>
      </w:tr>
      <w:tr w:rsidR="00002818" w:rsidRPr="00002818" w14:paraId="131D6923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AF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D0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6B6E94A7" w14:textId="02FB137B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0C49BF56" w14:textId="0583933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043DF2AE" w14:textId="37E49D2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793A5AC" w14:textId="46D6C231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5647949F" w14:textId="112801B9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2EF1B71F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13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32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1BBF5CB3" w14:textId="75270B08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1753F2BB" w14:textId="23B4732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0A93B027" w14:textId="3F603EAB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ED96ED4" w14:textId="2B5D8FB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567DB0BA" w14:textId="586EBD3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878CCDE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B27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C74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7657E7C1" w14:textId="75DF1855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2562D0F3" w14:textId="5CB2CA3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5AF6BB3D" w14:textId="7E2C2D73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4679FF82" w14:textId="427ADAE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514BEABA" w14:textId="6A510D5F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1E1B715D" w14:textId="77777777" w:rsidTr="000B7FFB">
        <w:trPr>
          <w:trHeight w:val="53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EA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7D7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C0C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Health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56532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</w:tcPr>
          <w:p w14:paraId="0AC04A32" w14:textId="55093BF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</w:tcPr>
          <w:p w14:paraId="0DEB29E6" w14:textId="2FA7D7A9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</w:tcPr>
          <w:p w14:paraId="11B31438" w14:textId="7FD87FB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AB4EE78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3C8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A5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46BC28FF" w14:textId="0AB5715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3B7DA1BB" w14:textId="3D9697A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5DB2520E" w14:textId="7C5B238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1D02DC19" w14:textId="601AB9E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11C26BF9" w14:textId="5E4D8CA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37D42048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89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0A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77E5A17E" w14:textId="6DC9BED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3F714BCB" w14:textId="55456B5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78758FAC" w14:textId="024F9CA6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115AD06" w14:textId="5B4507F8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479B9C9D" w14:textId="4F6E732B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35205AF0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D8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A6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0A35A07F" w14:textId="6FAB2CB2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465AD625" w14:textId="6334AC5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25D61126" w14:textId="67F02A60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205CB221" w14:textId="0678EB86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1F2A4EDE" w14:textId="433940D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F153D58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7D2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3F4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353154E6" w14:textId="14DEACC4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4092D2FF" w14:textId="76C58D5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5BB55980" w14:textId="303EB81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7376DAC" w14:textId="42F79C9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04774817" w14:textId="039695A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27C9C45F" w14:textId="77777777" w:rsidTr="000B7FFB">
        <w:trPr>
          <w:trHeight w:val="5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5281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CEA51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BE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Spiritual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7D4B32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</w:tcPr>
          <w:p w14:paraId="23BA9043" w14:textId="565BA1D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</w:tcPr>
          <w:p w14:paraId="473D1EAD" w14:textId="61CED203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</w:tcPr>
          <w:p w14:paraId="0ECE9F81" w14:textId="71298B38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0AE6D93A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64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759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3DF60972" w14:textId="0AB930F1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22D52B6A" w14:textId="13CBC109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66EF428B" w14:textId="0390DBDB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03D8C1D1" w14:textId="67E627C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2D9010F2" w14:textId="145DA741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0A105C87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3A38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05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70D3D0CF" w14:textId="2FF10C58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08FE8D2A" w14:textId="7D9749A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287A4752" w14:textId="48E1BC0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760EDE11" w14:textId="61139FA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336A24BE" w14:textId="674F1CE0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0A28BC0E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4FC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647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35DFA9F0" w14:textId="5CFEDFED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60871B5A" w14:textId="4D7357DF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3A312A41" w14:textId="5A88F44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0B2EE24C" w14:textId="34B68E9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20AC398E" w14:textId="16F79FB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25B71EB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312C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7F1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3F674C5B" w14:textId="3922AAEE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78E916CC" w14:textId="38E15FB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211C84DA" w14:textId="68A0E23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E2152AB" w14:textId="49554E1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3F6D6228" w14:textId="5310DF59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23E77763" w14:textId="77777777" w:rsidTr="000B7FFB">
        <w:trPr>
          <w:trHeight w:val="5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38F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011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CE3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Relationships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9BDB0A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</w:tcPr>
          <w:p w14:paraId="3D2F0984" w14:textId="2D87CF2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</w:tcPr>
          <w:p w14:paraId="508CE298" w14:textId="321A1441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</w:tcPr>
          <w:p w14:paraId="47DDD2A9" w14:textId="7F13B52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2AB532C7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A37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AC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7BE6102D" w14:textId="775A9D0A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4407906C" w14:textId="02043B11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713C65A9" w14:textId="10FFC39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3514E9D9" w14:textId="3CF4A8E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7E5C0192" w14:textId="4E23580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9541390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D62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80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5D62C791" w14:textId="55EEDBB1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318EFA57" w14:textId="6A478CBB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5526AE53" w14:textId="1A5E9D3F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47FA945F" w14:textId="04A072B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731AE1C4" w14:textId="3F002BE3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1A94A395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F62CA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34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4DD47B98" w14:textId="06CD5EC3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6B966243" w14:textId="476EF58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0344A1B3" w14:textId="73EE5E59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7AFBFF27" w14:textId="6D767188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3078850A" w14:textId="3AC33288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425ACD53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4187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ACE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7E91454E" w14:textId="492EA88A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261CC48A" w14:textId="0FB90CD9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38AC97B5" w14:textId="6BB2FC4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044CFB9" w14:textId="7C6C8EE6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7AE1C54B" w14:textId="1AA6648F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0CE12BC9" w14:textId="77777777" w:rsidTr="000B7FFB">
        <w:trPr>
          <w:trHeight w:val="50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3C56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857CE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68C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Recreation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FA810D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</w:tcPr>
          <w:p w14:paraId="42359DE0" w14:textId="1E6CC4C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</w:tcPr>
          <w:p w14:paraId="1DF65F29" w14:textId="463FF37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</w:tcPr>
          <w:p w14:paraId="0FAD77FF" w14:textId="4C85DB6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4F9AE18F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FB3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9EA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14007F37" w14:textId="2F1A0062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721D2636" w14:textId="1E04897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634FDF86" w14:textId="7AD1796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0A3F05E7" w14:textId="57914358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2ED229D0" w14:textId="4DC69D66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73887B55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C125B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3A6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6D0C4FAF" w14:textId="340A51D3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0C59D840" w14:textId="138D6FE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6DC9C379" w14:textId="084F59E5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705CE9F2" w14:textId="685B0EB0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3787E5D2" w14:textId="512A8C7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1D51AAF0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681C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A4F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0781BDE7" w14:textId="7ACD5DA9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175EF90D" w14:textId="0AF1D6E2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31851FB0" w14:textId="48508DD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5B1D6177" w14:textId="799AF25B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1130EF1B" w14:textId="67386581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338F6F90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81A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338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5E4C31BC" w14:textId="13EA0FAD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2C1CE3B2" w14:textId="338F1A20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6B57FACE" w14:textId="48FE416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293D9431" w14:textId="3B911C7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3A6AF03F" w14:textId="555F140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D6C2386" w14:textId="77777777" w:rsidTr="000B7FFB">
        <w:trPr>
          <w:trHeight w:val="52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B68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993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4305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Other/Misc.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7AFC92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</w:tcPr>
          <w:p w14:paraId="78383A23" w14:textId="175287EF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</w:tcPr>
          <w:p w14:paraId="201B4D66" w14:textId="4808DEA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</w:tcPr>
          <w:p w14:paraId="5274FF1F" w14:textId="5D20A28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46D5F517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EA8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149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060909D6" w14:textId="5421CFAD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23CB01D4" w14:textId="15680F5B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3E11E680" w14:textId="77AF5FFD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4FC49716" w14:textId="2725FEDE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43E517FC" w14:textId="54359871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082FD75E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554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66A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2EE3A49D" w14:textId="32EAD97A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6E2EE849" w14:textId="302913D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18921CC7" w14:textId="1C45CD9F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3866B345" w14:textId="5D7CEABA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56F821A7" w14:textId="1E0268D8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6CC777F6" w14:textId="77777777" w:rsidTr="000B7FFB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E081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6EA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</w:tcPr>
          <w:p w14:paraId="7FDE6E82" w14:textId="5524F2CD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</w:tcPr>
          <w:p w14:paraId="13427793" w14:textId="76A5E3E6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</w:tcPr>
          <w:p w14:paraId="77F2101A" w14:textId="62EF0DEC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</w:tcPr>
          <w:p w14:paraId="1C609D26" w14:textId="111EBAC0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</w:tcPr>
          <w:p w14:paraId="41797D44" w14:textId="3CEDFD64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39C86D12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058A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BA2" w14:textId="77777777" w:rsidR="00002818" w:rsidRPr="00002818" w:rsidRDefault="00002818" w:rsidP="0005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4A817126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62DE9CD7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1133BC60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08CE614E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7077AA2D" w14:textId="77777777" w:rsidR="00002818" w:rsidRPr="00002818" w:rsidRDefault="00002818" w:rsidP="00050F89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</w:tr>
      <w:tr w:rsidR="00002818" w:rsidRPr="00002818" w14:paraId="1781E740" w14:textId="77777777" w:rsidTr="00002818">
        <w:trPr>
          <w:trHeight w:val="312"/>
        </w:trPr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3E53" w14:textId="12B503FC" w:rsidR="00002818" w:rsidRPr="00002818" w:rsidRDefault="00002818" w:rsidP="0000281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71924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71924"/>
                <w:sz w:val="24"/>
                <w:szCs w:val="24"/>
              </w:rPr>
              <w:lastRenderedPageBreak/>
              <w:t xml:space="preserve">EXAMPLE </w:t>
            </w:r>
            <w:r w:rsidRPr="00002818">
              <w:rPr>
                <w:rFonts w:ascii="Georgia" w:eastAsia="Times New Roman" w:hAnsi="Georgia" w:cs="Arial"/>
                <w:b/>
                <w:bCs/>
                <w:color w:val="071924"/>
                <w:sz w:val="20"/>
                <w:szCs w:val="20"/>
              </w:rPr>
              <w:t>(Figure 2.1)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08D" w14:textId="77777777" w:rsidR="00002818" w:rsidRPr="00002818" w:rsidRDefault="00002818" w:rsidP="0000281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71924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85D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B24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F85F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B9C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D79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A30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78FD38C3" w14:textId="77777777" w:rsidTr="00002818">
        <w:trPr>
          <w:trHeight w:val="624"/>
        </w:trPr>
        <w:tc>
          <w:tcPr>
            <w:tcW w:w="10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47C" w14:textId="7B5865D9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  <w:t xml:space="preserve">                          </w:t>
            </w:r>
            <w:proofErr w:type="gramStart"/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  <w:t>5 &amp; 10 Year</w:t>
            </w:r>
            <w:proofErr w:type="gramEnd"/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  <w:t xml:space="preserve"> Life Vision </w:t>
            </w:r>
          </w:p>
        </w:tc>
      </w:tr>
      <w:tr w:rsidR="00002818" w:rsidRPr="00002818" w14:paraId="7537C720" w14:textId="77777777" w:rsidTr="00002818">
        <w:trPr>
          <w:trHeight w:val="6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A7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48"/>
                <w:szCs w:val="4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01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70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8103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D27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FB93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80B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5F7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8DF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B52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45338C7C" w14:textId="77777777" w:rsidTr="00002818">
        <w:trPr>
          <w:trHeight w:val="162"/>
        </w:trPr>
        <w:tc>
          <w:tcPr>
            <w:tcW w:w="10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DF1B9F" w14:textId="5459E16D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</w:pPr>
            <w:r w:rsidRPr="00002818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 xml:space="preserve">         </w:t>
            </w:r>
            <w:r w:rsidRPr="00002818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>2021 Mantra:   "</w:t>
            </w:r>
            <w:r w:rsidRPr="00002818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>I Can Learn Anything If I work Hard Enough</w:t>
            </w:r>
            <w:r w:rsidRPr="00002818">
              <w:rPr>
                <w:rFonts w:ascii="Calibri" w:eastAsia="Times New Roman" w:hAnsi="Calibri" w:cs="Calibri"/>
                <w:color w:val="071924"/>
                <w:sz w:val="28"/>
                <w:szCs w:val="28"/>
              </w:rPr>
              <w:t>"</w:t>
            </w:r>
          </w:p>
        </w:tc>
      </w:tr>
      <w:tr w:rsidR="00002818" w:rsidRPr="00002818" w14:paraId="4AD694BC" w14:textId="77777777" w:rsidTr="00002818">
        <w:trPr>
          <w:trHeight w:val="2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64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47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F7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8EE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70F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0B2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99FB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2E9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0E2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D895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79B46162" w14:textId="77777777" w:rsidTr="00002818">
        <w:trPr>
          <w:trHeight w:val="32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A83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D1B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02ACE" w14:textId="5C67527C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  <w:r w:rsidRPr="000B7FFB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Values: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D7174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59F32" w14:textId="02071AB2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#1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8F9D0" w14:textId="6597D3DC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#2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46054" w14:textId="0CA79DC8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#3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05718" w14:textId="155CB9A1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#4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A392A" w14:textId="214A2344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 xml:space="preserve">#5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D6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</w:p>
        </w:tc>
      </w:tr>
      <w:tr w:rsidR="00002818" w:rsidRPr="00002818" w14:paraId="10FEFD9F" w14:textId="77777777" w:rsidTr="00002818">
        <w:trPr>
          <w:trHeight w:val="32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74C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DA7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DE1592E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Family Member #1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92711E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Integrity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AE69CB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Challenge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C17E5F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Passion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BDEE0E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Fun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0667DB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Spiritual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DA9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4409BC4E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D21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F9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CFDAF6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Family Member #2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FF7AC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D2EF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1F9D6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5A8C5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8642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80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420D343E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7C8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CFA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7B7B7" w:fill="B7B7B7"/>
            <w:noWrap/>
            <w:vAlign w:val="bottom"/>
            <w:hideMark/>
          </w:tcPr>
          <w:p w14:paraId="50632383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Side Hustle/Business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656322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3CDF82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FB5B3A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8BAE6E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53A5F0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614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</w:tr>
      <w:tr w:rsidR="00002818" w:rsidRPr="00002818" w14:paraId="42D9FCB1" w14:textId="77777777" w:rsidTr="00002818">
        <w:trPr>
          <w:trHeight w:val="10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F8A1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49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9D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42D7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E222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1CC0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8E4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B62F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D5E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640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118C366B" w14:textId="77777777" w:rsidTr="00002818">
        <w:trPr>
          <w:trHeight w:val="8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B2B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46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88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5AB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44C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C8C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5C0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05C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BC5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FF2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818" w:rsidRPr="00002818" w14:paraId="0DE775DB" w14:textId="77777777" w:rsidTr="00002818">
        <w:trPr>
          <w:trHeight w:val="54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FA2" w14:textId="77777777" w:rsidR="00002818" w:rsidRPr="00002818" w:rsidRDefault="00002818" w:rsidP="0000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C7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B63" w14:textId="37781FC8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Financial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A5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Type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29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Current State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95C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5 Year State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4D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10 Year State</w:t>
            </w:r>
          </w:p>
        </w:tc>
      </w:tr>
      <w:tr w:rsidR="00002818" w:rsidRPr="00002818" w14:paraId="430F92C6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10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5E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10DCBCDF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Net Worth</w:t>
            </w: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7F466F9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4C33864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-$15,000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6FB392B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$200,000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5711059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$600,000</w:t>
            </w:r>
          </w:p>
        </w:tc>
      </w:tr>
      <w:tr w:rsidR="00002818" w:rsidRPr="00002818" w14:paraId="5A732A54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C8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B7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50A291A6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Annual Job Income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07BA6E5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1627BBB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$60,000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0D588F6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$85,000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19833AC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50,000 (20 </w:t>
            </w:r>
            <w:proofErr w:type="spellStart"/>
            <w:r w:rsidRPr="00002818">
              <w:rPr>
                <w:rFonts w:ascii="Calibri" w:eastAsia="Times New Roman" w:hAnsi="Calibri" w:cs="Calibri"/>
                <w:color w:val="071924"/>
              </w:rPr>
              <w:t>hrs</w:t>
            </w:r>
            <w:proofErr w:type="spellEnd"/>
            <w:r w:rsidRPr="00002818">
              <w:rPr>
                <w:rFonts w:ascii="Calibri" w:eastAsia="Times New Roman" w:hAnsi="Calibri" w:cs="Calibri"/>
                <w:color w:val="071924"/>
              </w:rPr>
              <w:t>/week)</w:t>
            </w:r>
          </w:p>
        </w:tc>
      </w:tr>
      <w:tr w:rsidR="00002818" w:rsidRPr="00002818" w14:paraId="44733BDF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54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9B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276FE710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Side Hustle Income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0B00074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1B24576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0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5C39189A" w14:textId="3ED21B6F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$30K</w:t>
            </w:r>
            <w:r>
              <w:rPr>
                <w:rFonts w:ascii="Calibri" w:eastAsia="Times New Roman" w:hAnsi="Calibri" w:cs="Calibri"/>
                <w:color w:val="071924"/>
              </w:rPr>
              <w:t xml:space="preserve"> (</w:t>
            </w:r>
            <w:r w:rsidRPr="00002818">
              <w:rPr>
                <w:rFonts w:ascii="Calibri" w:eastAsia="Times New Roman" w:hAnsi="Calibri" w:cs="Calibri"/>
                <w:color w:val="071924"/>
              </w:rPr>
              <w:t>$10K Passive</w:t>
            </w:r>
            <w:r>
              <w:rPr>
                <w:rFonts w:ascii="Calibri" w:eastAsia="Times New Roman" w:hAnsi="Calibri" w:cs="Calibri"/>
                <w:color w:val="071924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1571A929" w14:textId="4339A17C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$100K </w:t>
            </w:r>
            <w:r>
              <w:rPr>
                <w:rFonts w:ascii="Calibri" w:eastAsia="Times New Roman" w:hAnsi="Calibri" w:cs="Calibri"/>
                <w:color w:val="071924"/>
              </w:rPr>
              <w:t>(</w:t>
            </w:r>
            <w:r w:rsidRPr="00002818">
              <w:rPr>
                <w:rFonts w:ascii="Calibri" w:eastAsia="Times New Roman" w:hAnsi="Calibri" w:cs="Calibri"/>
                <w:color w:val="071924"/>
              </w:rPr>
              <w:t>$50K Passive</w:t>
            </w:r>
            <w:r>
              <w:rPr>
                <w:rFonts w:ascii="Calibri" w:eastAsia="Times New Roman" w:hAnsi="Calibri" w:cs="Calibri"/>
                <w:color w:val="071924"/>
              </w:rPr>
              <w:t>)</w:t>
            </w:r>
          </w:p>
        </w:tc>
      </w:tr>
      <w:tr w:rsidR="00002818" w:rsidRPr="00002818" w14:paraId="295DE17E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9C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9A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7BB66266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Quarterly Budget Review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1EE9CEE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0AB24FE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No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75B0134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YES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7EE16EA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YES</w:t>
            </w:r>
          </w:p>
        </w:tc>
      </w:tr>
      <w:tr w:rsidR="00002818" w:rsidRPr="00002818" w14:paraId="67E85AAF" w14:textId="77777777" w:rsidTr="00002818">
        <w:trPr>
          <w:trHeight w:val="53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1D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C5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EEF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Health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1D0C6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  <w:hideMark/>
          </w:tcPr>
          <w:p w14:paraId="5A723AD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14:paraId="6B47248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  <w:hideMark/>
          </w:tcPr>
          <w:p w14:paraId="2350A57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</w:tr>
      <w:tr w:rsidR="00002818" w:rsidRPr="00002818" w14:paraId="45EDB728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DBF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E4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73925030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Exercising Habits</w:t>
            </w: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4F1B33B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619B5A6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Run 2/month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1FE71AD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Run 3/week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7FFDC7F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Run 5/week</w:t>
            </w:r>
          </w:p>
        </w:tc>
      </w:tr>
      <w:tr w:rsidR="00002818" w:rsidRPr="00002818" w14:paraId="6A24753F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4C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72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24AC1C19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Happy &amp; Healthy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79BEC37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Feeling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265EC5D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Feeling Unhealthy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1CD98A5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Feel Healthy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609C603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Excellent Health</w:t>
            </w:r>
          </w:p>
        </w:tc>
      </w:tr>
      <w:tr w:rsidR="00002818" w:rsidRPr="00002818" w14:paraId="6D3B790F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C7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7B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2D979622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1 Mile Run Time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2B676ED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3A141BC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9 Minutes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307B5E5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7:30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07DE10E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6:30</w:t>
            </w:r>
          </w:p>
        </w:tc>
      </w:tr>
      <w:tr w:rsidR="00002818" w:rsidRPr="00002818" w14:paraId="37638C9B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A0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A4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7F7157CE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Mental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3A4282E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24A3D41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Meditate 1/Week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3C0D6FB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Meditate + Therapy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6A82CF9C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Meditate Daily</w:t>
            </w:r>
          </w:p>
        </w:tc>
      </w:tr>
      <w:tr w:rsidR="00002818" w:rsidRPr="00002818" w14:paraId="0C3D695F" w14:textId="77777777" w:rsidTr="00002818">
        <w:trPr>
          <w:trHeight w:val="5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F69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1E85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BB4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Spiritual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2D993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  <w:hideMark/>
          </w:tcPr>
          <w:p w14:paraId="3A5CCDA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14:paraId="154AF36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  <w:hideMark/>
          </w:tcPr>
          <w:p w14:paraId="7768D84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</w:tr>
      <w:tr w:rsidR="00002818" w:rsidRPr="00002818" w14:paraId="0F5436B3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BB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F9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580B8613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Religious Service </w:t>
            </w: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4D23736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640EEA7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Attending Monthly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2B46C6D5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Attend Weekly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554691C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Attend Weekly </w:t>
            </w:r>
          </w:p>
        </w:tc>
      </w:tr>
      <w:tr w:rsidR="00002818" w:rsidRPr="00002818" w14:paraId="6886DB0F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209C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14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67F0F0D8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Leadership Role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21546F9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3F4943D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78BBE54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Join 2 Committees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5B5860C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Exec Leadership Role</w:t>
            </w:r>
          </w:p>
        </w:tc>
      </w:tr>
      <w:tr w:rsidR="00002818" w:rsidRPr="00002818" w14:paraId="142B121B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C3F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0D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64C9F2A1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Connection with God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326DEFD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Feeling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3E97E84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Distant/Low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64B689F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Growing/Good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49D8907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Intimate/Strong</w:t>
            </w:r>
          </w:p>
        </w:tc>
      </w:tr>
      <w:tr w:rsidR="00002818" w:rsidRPr="00002818" w14:paraId="78FC0E21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2465C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C3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2BD7DA75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Charitable Donations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12E47A45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623372A5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$1,000/Year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6AC20C0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$5,000/Year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3153DAC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$10,000/Year</w:t>
            </w:r>
          </w:p>
        </w:tc>
      </w:tr>
      <w:tr w:rsidR="00002818" w:rsidRPr="00002818" w14:paraId="47850C40" w14:textId="77777777" w:rsidTr="00002818">
        <w:trPr>
          <w:trHeight w:val="5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F70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CF3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2F3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Relationships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D5A1C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  <w:hideMark/>
          </w:tcPr>
          <w:p w14:paraId="0FAC188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14:paraId="5834ABBC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  <w:hideMark/>
          </w:tcPr>
          <w:p w14:paraId="77AD1ED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</w:tr>
      <w:tr w:rsidR="00002818" w:rsidRPr="00002818" w14:paraId="7B7780AD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DB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BF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2C46DE0F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Girlfriend Date Night</w:t>
            </w: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35C1B6AC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6389BA6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Weekly 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35C1CE8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Married! 2 Nights/W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671DC0B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5 Nights/Week!!!</w:t>
            </w:r>
          </w:p>
        </w:tc>
      </w:tr>
      <w:tr w:rsidR="00002818" w:rsidRPr="00002818" w14:paraId="05678A02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564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84C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53D4E630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Time with Children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298FB11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088A215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362DD9D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180B527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2-3 Hours/Daily (Min)</w:t>
            </w:r>
          </w:p>
        </w:tc>
      </w:tr>
      <w:tr w:rsidR="00002818" w:rsidRPr="00002818" w14:paraId="2A8C28FC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1BF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614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52FD76DA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Create New Friendships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60C565A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0FD9C8E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0 / Year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30FC3A5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2/Year 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57567325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2/Year</w:t>
            </w:r>
          </w:p>
        </w:tc>
      </w:tr>
      <w:tr w:rsidR="00002818" w:rsidRPr="00002818" w14:paraId="65EC2EE0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1D8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63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7BBC9015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Feeling of Family Unity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0BF0693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Feeling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210253D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7157B45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High Unity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4CAEB89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High Unity</w:t>
            </w:r>
          </w:p>
        </w:tc>
      </w:tr>
      <w:tr w:rsidR="00002818" w:rsidRPr="00002818" w14:paraId="3DE0C2E1" w14:textId="77777777" w:rsidTr="00002818">
        <w:trPr>
          <w:trHeight w:val="50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462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2CE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282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Recreation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774DA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  <w:hideMark/>
          </w:tcPr>
          <w:p w14:paraId="7DEA4E8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14:paraId="20D2F1C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  <w:hideMark/>
          </w:tcPr>
          <w:p w14:paraId="579302D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</w:tr>
      <w:tr w:rsidR="00002818" w:rsidRPr="00002818" w14:paraId="35B89A29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43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4B1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0C4A5ECC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Vacations Per Year</w:t>
            </w: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1C23619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1464DC5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1-2 Weeks/Year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7C66C03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3 Full Weeks/Year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0CE7DA9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3 Months/Year</w:t>
            </w:r>
          </w:p>
        </w:tc>
      </w:tr>
      <w:tr w:rsidR="00002818" w:rsidRPr="00002818" w14:paraId="39624F38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D43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FF3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6C32C423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Learn Guitar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729B720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5071F4A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3EC42FA5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Play Basic Chords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0764998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Play Basic Rock Songs</w:t>
            </w:r>
          </w:p>
        </w:tc>
      </w:tr>
      <w:tr w:rsidR="00002818" w:rsidRPr="00002818" w14:paraId="0AEA2430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F14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99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106607AC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Golf Handicap &lt;10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3540F9B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Metric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18B8F67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Handicap = 20 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0AD3046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Handicap = 20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5C5D85F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Handicap = 10</w:t>
            </w:r>
          </w:p>
        </w:tc>
      </w:tr>
      <w:tr w:rsidR="00002818" w:rsidRPr="00002818" w14:paraId="5E479B65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B00C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D1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2E9E2D1F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General Happiness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0535CD77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Feeling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7C18017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OK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3FFDAED0" w14:textId="53917E62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Feel </w:t>
            </w:r>
            <w:r w:rsidRPr="00002818">
              <w:rPr>
                <w:rFonts w:ascii="Calibri" w:eastAsia="Times New Roman" w:hAnsi="Calibri" w:cs="Calibri"/>
                <w:color w:val="071924"/>
              </w:rPr>
              <w:t>Fulfilled</w:t>
            </w:r>
            <w:r w:rsidRPr="00002818">
              <w:rPr>
                <w:rFonts w:ascii="Calibri" w:eastAsia="Times New Roman" w:hAnsi="Calibri" w:cs="Calibri"/>
                <w:color w:val="071924"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02284765" w14:textId="17512A36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Feel Joy &amp; </w:t>
            </w:r>
            <w:r w:rsidRPr="00002818">
              <w:rPr>
                <w:rFonts w:ascii="Calibri" w:eastAsia="Times New Roman" w:hAnsi="Calibri" w:cs="Calibri"/>
                <w:color w:val="071924"/>
              </w:rPr>
              <w:t>Fulfilled</w:t>
            </w:r>
          </w:p>
        </w:tc>
      </w:tr>
      <w:tr w:rsidR="00002818" w:rsidRPr="00002818" w14:paraId="62A46640" w14:textId="77777777" w:rsidTr="00002818">
        <w:trPr>
          <w:trHeight w:val="52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16A4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140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23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  <w:sz w:val="24"/>
                <w:szCs w:val="24"/>
              </w:rPr>
              <w:t>Other/Misc.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9A44B1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noWrap/>
            <w:vAlign w:val="bottom"/>
            <w:hideMark/>
          </w:tcPr>
          <w:p w14:paraId="524A3628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14:paraId="040C801D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7B7B7" w:fill="FFFFFF"/>
            <w:noWrap/>
            <w:vAlign w:val="bottom"/>
            <w:hideMark/>
          </w:tcPr>
          <w:p w14:paraId="6E9B9B5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</w:tr>
      <w:tr w:rsidR="00002818" w:rsidRPr="00002818" w14:paraId="3EA6E486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DE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91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71924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0999B2AF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Public Speaking</w:t>
            </w:r>
          </w:p>
        </w:tc>
        <w:tc>
          <w:tcPr>
            <w:tcW w:w="999" w:type="dxa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6868ABC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1293DB93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2 Events/Year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4D5B52C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4 Events/Year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43841F05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1 Event/Month</w:t>
            </w:r>
          </w:p>
        </w:tc>
      </w:tr>
      <w:tr w:rsidR="00002818" w:rsidRPr="00002818" w14:paraId="2BAB8ADB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D2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434C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2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0497B02D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Home Project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4A4E6199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3C030DB6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5C31E4D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Redo Bathroom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01260C1E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Build New Garage</w:t>
            </w:r>
          </w:p>
        </w:tc>
      </w:tr>
      <w:tr w:rsidR="00002818" w:rsidRPr="00002818" w14:paraId="3C86778A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B0A0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D0E4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77988621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Buy Lakehouse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315E8EE2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Activity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139C475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6D69F39A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N/A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14B345B9" w14:textId="0B41064B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 xml:space="preserve">Buy </w:t>
            </w:r>
            <w:r>
              <w:rPr>
                <w:rFonts w:ascii="Calibri" w:eastAsia="Times New Roman" w:hAnsi="Calibri" w:cs="Calibri"/>
                <w:color w:val="071924"/>
              </w:rPr>
              <w:t>3</w:t>
            </w:r>
            <w:r w:rsidRPr="00002818">
              <w:rPr>
                <w:rFonts w:ascii="Calibri" w:eastAsia="Times New Roman" w:hAnsi="Calibri" w:cs="Calibri"/>
                <w:color w:val="071924"/>
              </w:rPr>
              <w:t xml:space="preserve"> Bed Lakehouse </w:t>
            </w:r>
          </w:p>
        </w:tc>
      </w:tr>
      <w:tr w:rsidR="00002818" w:rsidRPr="00002818" w14:paraId="0DC0DC10" w14:textId="77777777" w:rsidTr="0000281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EDB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9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33F" w14:textId="77777777" w:rsidR="00002818" w:rsidRPr="00002818" w:rsidRDefault="00002818" w:rsidP="0000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71924"/>
              </w:rPr>
            </w:pPr>
            <w:r w:rsidRPr="00002818">
              <w:rPr>
                <w:rFonts w:ascii="Calibri" w:eastAsia="Times New Roman" w:hAnsi="Calibri" w:cs="Calibri"/>
                <w:b/>
                <w:bCs/>
                <w:color w:val="071924"/>
              </w:rPr>
              <w:t>4</w:t>
            </w:r>
          </w:p>
        </w:tc>
        <w:tc>
          <w:tcPr>
            <w:tcW w:w="2739" w:type="dxa"/>
            <w:tcBorders>
              <w:top w:val="nil"/>
              <w:left w:val="single" w:sz="4" w:space="0" w:color="071924"/>
              <w:bottom w:val="single" w:sz="4" w:space="0" w:color="071924"/>
              <w:right w:val="single" w:sz="4" w:space="0" w:color="071924"/>
            </w:tcBorders>
            <w:shd w:val="clear" w:color="auto" w:fill="auto"/>
            <w:noWrap/>
            <w:vAlign w:val="bottom"/>
            <w:hideMark/>
          </w:tcPr>
          <w:p w14:paraId="53C9B764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71924"/>
              <w:right w:val="single" w:sz="4" w:space="0" w:color="071924"/>
            </w:tcBorders>
            <w:shd w:val="clear" w:color="FFFFFF" w:fill="FFFFFF"/>
            <w:noWrap/>
            <w:vAlign w:val="bottom"/>
            <w:hideMark/>
          </w:tcPr>
          <w:p w14:paraId="7C8D574F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F3F3F3" w:fill="F3F3F3"/>
            <w:noWrap/>
            <w:vAlign w:val="bottom"/>
            <w:hideMark/>
          </w:tcPr>
          <w:p w14:paraId="555B65B0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157" w:type="dxa"/>
            <w:gridSpan w:val="3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D9D9D9" w:fill="D9D9D9"/>
            <w:noWrap/>
            <w:vAlign w:val="bottom"/>
            <w:hideMark/>
          </w:tcPr>
          <w:p w14:paraId="2E58F1AC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071924"/>
              <w:left w:val="nil"/>
              <w:bottom w:val="single" w:sz="4" w:space="0" w:color="071924"/>
              <w:right w:val="single" w:sz="4" w:space="0" w:color="071924"/>
            </w:tcBorders>
            <w:shd w:val="clear" w:color="B7B7B7" w:fill="B7B7B7"/>
            <w:noWrap/>
            <w:vAlign w:val="bottom"/>
            <w:hideMark/>
          </w:tcPr>
          <w:p w14:paraId="253C1A12" w14:textId="77777777" w:rsidR="00002818" w:rsidRPr="00002818" w:rsidRDefault="00002818" w:rsidP="00002818">
            <w:pPr>
              <w:spacing w:after="0" w:line="240" w:lineRule="auto"/>
              <w:rPr>
                <w:rFonts w:ascii="Calibri" w:eastAsia="Times New Roman" w:hAnsi="Calibri" w:cs="Calibri"/>
                <w:color w:val="071924"/>
              </w:rPr>
            </w:pPr>
            <w:r w:rsidRPr="00002818">
              <w:rPr>
                <w:rFonts w:ascii="Calibri" w:eastAsia="Times New Roman" w:hAnsi="Calibri" w:cs="Calibri"/>
                <w:color w:val="071924"/>
              </w:rPr>
              <w:t> </w:t>
            </w:r>
          </w:p>
        </w:tc>
      </w:tr>
    </w:tbl>
    <w:p w14:paraId="0EACFA96" w14:textId="77777777" w:rsidR="00A90863" w:rsidRDefault="000B7FFB"/>
    <w:sectPr w:rsidR="00A90863" w:rsidSect="00002818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18"/>
    <w:rsid w:val="00002818"/>
    <w:rsid w:val="00057A03"/>
    <w:rsid w:val="000B7FFB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F5D7"/>
  <w15:chartTrackingRefBased/>
  <w15:docId w15:val="{C2194248-9C9C-41A0-A6DC-1859334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Clickner Craig</dc:creator>
  <cp:keywords/>
  <dc:description/>
  <cp:lastModifiedBy>Clickner Craig</cp:lastModifiedBy>
  <cp:revision>1</cp:revision>
  <dcterms:created xsi:type="dcterms:W3CDTF">2021-06-08T16:11:00Z</dcterms:created>
  <dcterms:modified xsi:type="dcterms:W3CDTF">2021-06-08T16:28:00Z</dcterms:modified>
</cp:coreProperties>
</file>